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中山市教育和体育局直属学校（中山市建斌职业技术学校）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2023年公开招聘专任教师拟聘人员名单</w:t>
      </w:r>
    </w:p>
    <w:tbl>
      <w:tblPr>
        <w:tblStyle w:val="5"/>
        <w:tblpPr w:leftFromText="180" w:rightFromText="180" w:vertAnchor="text" w:horzAnchor="page" w:tblpX="1089" w:tblpY="620"/>
        <w:tblOverlap w:val="never"/>
        <w:tblW w:w="145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89"/>
        <w:gridCol w:w="1832"/>
        <w:gridCol w:w="2000"/>
        <w:gridCol w:w="1163"/>
        <w:gridCol w:w="4403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中山市建斌职业技术学校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文化课专任教师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20221402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刘丽利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文化课专任教师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20221402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袁海燕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文化课专任教师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20221403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丁振强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>
      <w:pPr>
        <w:rPr>
          <w:sz w:val="18"/>
          <w:szCs w:val="18"/>
        </w:rPr>
      </w:pPr>
    </w:p>
    <w:p/>
    <w:p/>
    <w:p>
      <w:bookmarkStart w:id="0" w:name="_GoBack"/>
      <w:bookmarkEnd w:id="0"/>
    </w:p>
    <w:p/>
    <w:p/>
    <w:p/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ADE50-5D56-427E-8E0C-C4B43D35A1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D9351F-0B49-4333-A995-A34B4D314B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OGJjMGNkYzczYjBjNjVkMGQ0MmUxNDNhZmNhNTcifQ=="/>
  </w:docVars>
  <w:rsids>
    <w:rsidRoot w:val="000A00A9"/>
    <w:rsid w:val="00030899"/>
    <w:rsid w:val="000A00A9"/>
    <w:rsid w:val="00343E5E"/>
    <w:rsid w:val="007003F4"/>
    <w:rsid w:val="00765ED2"/>
    <w:rsid w:val="00925C54"/>
    <w:rsid w:val="00D31188"/>
    <w:rsid w:val="00D462A0"/>
    <w:rsid w:val="080E2524"/>
    <w:rsid w:val="08362309"/>
    <w:rsid w:val="0E3D07A4"/>
    <w:rsid w:val="0FBA392A"/>
    <w:rsid w:val="1AAC1FB7"/>
    <w:rsid w:val="206E043A"/>
    <w:rsid w:val="221768AF"/>
    <w:rsid w:val="27363334"/>
    <w:rsid w:val="2E9C3C5D"/>
    <w:rsid w:val="32FD73FC"/>
    <w:rsid w:val="331A7FAD"/>
    <w:rsid w:val="50212524"/>
    <w:rsid w:val="53532842"/>
    <w:rsid w:val="642F4DB7"/>
    <w:rsid w:val="69B813AB"/>
    <w:rsid w:val="76F60BE7"/>
    <w:rsid w:val="782452B2"/>
    <w:rsid w:val="79EA1A55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513</Words>
  <Characters>581</Characters>
  <Lines>6</Lines>
  <Paragraphs>1</Paragraphs>
  <TotalTime>6</TotalTime>
  <ScaleCrop>false</ScaleCrop>
  <LinksUpToDate>false</LinksUpToDate>
  <CharactersWithSpaces>583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2023-03-02T01:17:00Z</dcterms:created>
  <dc:creator>jialin lee</dc:creator>
  <cp:lastModifiedBy>潘绮琪</cp:lastModifiedBy>
  <cp:lastPrinted>2023-04-27T09:43:38Z</cp:lastPrinted>
  <dcterms:modified xsi:type="dcterms:W3CDTF">2023-04-27T09:49:22Z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0D50E89D0146436DB02FAF227C923B1E</vt:lpwstr>
  </property>
</Properties>
</file>